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9D" w:rsidRDefault="00E61EF4" w:rsidP="00514D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bottomFromText="200" w:vertAnchor="text" w:horzAnchor="margin" w:tblpXSpec="center" w:tblpY="-397"/>
        <w:tblOverlap w:val="never"/>
        <w:tblW w:w="12018" w:type="dxa"/>
        <w:tblBorders>
          <w:insideH w:val="single" w:sz="4" w:space="0" w:color="000000"/>
        </w:tblBorders>
        <w:tblLook w:val="04A0"/>
      </w:tblPr>
      <w:tblGrid>
        <w:gridCol w:w="6402"/>
        <w:gridCol w:w="5616"/>
      </w:tblGrid>
      <w:tr w:rsidR="00F03F06" w:rsidTr="00F44BF6">
        <w:trPr>
          <w:trHeight w:val="703"/>
        </w:trPr>
        <w:tc>
          <w:tcPr>
            <w:tcW w:w="6402" w:type="dxa"/>
          </w:tcPr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gramStart"/>
            <w:r w:rsidRPr="00C644D4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gramEnd"/>
            <w:r w:rsidRPr="00C64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>ОБРАЗОВАНИЯ ПАВЛОВСКИЙ РАЙОН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 xml:space="preserve">общеобразовательное учреждение 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>средняя общеобразовательная</w:t>
            </w:r>
          </w:p>
          <w:p w:rsidR="00F03F06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 xml:space="preserve">школа № 12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имени Ивана Иосифовича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Вирченко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>станицы Павловской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>ИНН 2346008832 ОГРН 1022304479372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>КПП 234601001 ОКПО 41939373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>Гражданская ул., д.21, ст. Павловская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>Павловский район, Краснодарский край, 352042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>тел.: (86191) 5-78-74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w w:val="150"/>
                <w:sz w:val="20"/>
                <w:szCs w:val="20"/>
              </w:rPr>
            </w:pPr>
            <w:r>
              <w:rPr>
                <w:rFonts w:ascii="Times New Roman" w:hAnsi="Times New Roman"/>
                <w:w w:val="15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w w:val="150"/>
                <w:sz w:val="20"/>
                <w:szCs w:val="20"/>
              </w:rPr>
              <w:t>09.02.2021 г.   №78</w:t>
            </w:r>
          </w:p>
          <w:p w:rsidR="00F03F06" w:rsidRPr="00C644D4" w:rsidRDefault="00F03F06" w:rsidP="00F44BF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4D4">
              <w:rPr>
                <w:rFonts w:ascii="Times New Roman" w:hAnsi="Times New Roman"/>
                <w:sz w:val="20"/>
                <w:szCs w:val="20"/>
              </w:rPr>
              <w:t xml:space="preserve">на № </w:t>
            </w:r>
            <w:proofErr w:type="spellStart"/>
            <w:r w:rsidRPr="00C644D4">
              <w:rPr>
                <w:rFonts w:ascii="Times New Roman" w:hAnsi="Times New Roman"/>
                <w:sz w:val="20"/>
                <w:szCs w:val="20"/>
              </w:rPr>
              <w:t>_______от</w:t>
            </w:r>
            <w:proofErr w:type="spellEnd"/>
            <w:r w:rsidRPr="00C644D4">
              <w:rPr>
                <w:rFonts w:ascii="Times New Roman" w:hAnsi="Times New Roman"/>
                <w:sz w:val="20"/>
                <w:szCs w:val="20"/>
              </w:rPr>
              <w:t xml:space="preserve"> ____________________</w:t>
            </w:r>
          </w:p>
        </w:tc>
        <w:tc>
          <w:tcPr>
            <w:tcW w:w="5616" w:type="dxa"/>
          </w:tcPr>
          <w:p w:rsidR="00F03F06" w:rsidRPr="00C644D4" w:rsidRDefault="00F03F06" w:rsidP="00F44B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644D4">
              <w:rPr>
                <w:rFonts w:ascii="Times New Roman" w:hAnsi="Times New Roman"/>
                <w:sz w:val="28"/>
                <w:szCs w:val="28"/>
              </w:rPr>
              <w:t>Начальнику управления</w:t>
            </w:r>
          </w:p>
          <w:p w:rsidR="00F03F06" w:rsidRPr="00C644D4" w:rsidRDefault="00F03F06" w:rsidP="00F44B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644D4">
              <w:rPr>
                <w:rFonts w:ascii="Times New Roman" w:hAnsi="Times New Roman"/>
                <w:sz w:val="28"/>
                <w:szCs w:val="28"/>
              </w:rPr>
              <w:t>образованием администрации</w:t>
            </w:r>
          </w:p>
          <w:p w:rsidR="00F03F06" w:rsidRPr="00C644D4" w:rsidRDefault="00F03F06" w:rsidP="00F44B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644D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3F06" w:rsidRPr="00C644D4" w:rsidRDefault="00F03F06" w:rsidP="00F44B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644D4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  <w:p w:rsidR="00F03F06" w:rsidRPr="00C644D4" w:rsidRDefault="00F03F06" w:rsidP="00F44B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Чекиной Т.В.</w:t>
            </w:r>
          </w:p>
          <w:p w:rsidR="00F03F06" w:rsidRPr="00C644D4" w:rsidRDefault="00F03F06" w:rsidP="00F44B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03F06" w:rsidRPr="00C644D4" w:rsidRDefault="00F03F06" w:rsidP="00F44B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644D4">
              <w:rPr>
                <w:rFonts w:ascii="Times New Roman" w:hAnsi="Times New Roman"/>
                <w:sz w:val="28"/>
                <w:szCs w:val="28"/>
              </w:rPr>
              <w:t>Пушкина ул. Д. 260</w:t>
            </w:r>
          </w:p>
          <w:p w:rsidR="00F03F06" w:rsidRPr="00C644D4" w:rsidRDefault="00F03F06" w:rsidP="00F44BF6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proofErr w:type="spellStart"/>
            <w:r w:rsidRPr="00C644D4">
              <w:rPr>
                <w:rFonts w:ascii="Times New Roman" w:hAnsi="Times New Roman"/>
                <w:sz w:val="28"/>
                <w:szCs w:val="28"/>
              </w:rPr>
              <w:t>ст-ца</w:t>
            </w:r>
            <w:proofErr w:type="spellEnd"/>
            <w:r w:rsidRPr="00C644D4">
              <w:rPr>
                <w:rFonts w:ascii="Times New Roman" w:hAnsi="Times New Roman"/>
                <w:sz w:val="28"/>
                <w:szCs w:val="28"/>
              </w:rPr>
              <w:t xml:space="preserve"> Павловская, 352040</w:t>
            </w:r>
          </w:p>
          <w:p w:rsidR="00F03F06" w:rsidRPr="00C644D4" w:rsidRDefault="00F03F06" w:rsidP="00F03F06">
            <w:pPr>
              <w:pStyle w:val="a3"/>
              <w:spacing w:line="276" w:lineRule="auto"/>
              <w:ind w:left="1060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C644D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для 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Олейниковой</w:t>
            </w:r>
            <w:proofErr w:type="spellEnd"/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Т.Б.</w:t>
            </w:r>
          </w:p>
        </w:tc>
      </w:tr>
    </w:tbl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информации </w:t>
      </w: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мониторинга ШМО</w:t>
      </w: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D9D" w:rsidRDefault="00514D9D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3F06">
        <w:rPr>
          <w:rFonts w:ascii="Times New Roman" w:hAnsi="Times New Roman" w:cs="Times New Roman"/>
          <w:sz w:val="28"/>
          <w:szCs w:val="28"/>
        </w:rPr>
        <w:t xml:space="preserve">Администрация МБОУ СОШ № 12 им. </w:t>
      </w:r>
      <w:proofErr w:type="spellStart"/>
      <w:r w:rsidR="00F03F06">
        <w:rPr>
          <w:rFonts w:ascii="Times New Roman" w:hAnsi="Times New Roman" w:cs="Times New Roman"/>
          <w:sz w:val="28"/>
          <w:szCs w:val="28"/>
        </w:rPr>
        <w:t>И.И.Вирченко</w:t>
      </w:r>
      <w:proofErr w:type="spellEnd"/>
      <w:r w:rsidR="00F03F06">
        <w:rPr>
          <w:rFonts w:ascii="Times New Roman" w:hAnsi="Times New Roman" w:cs="Times New Roman"/>
          <w:sz w:val="28"/>
          <w:szCs w:val="28"/>
        </w:rPr>
        <w:t xml:space="preserve"> ст. Павловской предоставляет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ED6">
        <w:rPr>
          <w:rFonts w:ascii="Times New Roman" w:hAnsi="Times New Roman" w:cs="Times New Roman"/>
          <w:sz w:val="28"/>
          <w:szCs w:val="28"/>
        </w:rPr>
        <w:t>план работы ШМО на 2020-2021 учебный год и информ</w:t>
      </w:r>
      <w:r w:rsidR="00145ED6">
        <w:rPr>
          <w:rFonts w:ascii="Times New Roman" w:hAnsi="Times New Roman" w:cs="Times New Roman"/>
          <w:sz w:val="28"/>
          <w:szCs w:val="28"/>
        </w:rPr>
        <w:t>а</w:t>
      </w:r>
      <w:r w:rsidR="00145ED6">
        <w:rPr>
          <w:rFonts w:ascii="Times New Roman" w:hAnsi="Times New Roman" w:cs="Times New Roman"/>
          <w:sz w:val="28"/>
          <w:szCs w:val="28"/>
        </w:rPr>
        <w:t>цию о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ШМО </w:t>
      </w:r>
      <w:r w:rsidR="00145ED6">
        <w:rPr>
          <w:rFonts w:ascii="Times New Roman" w:hAnsi="Times New Roman" w:cs="Times New Roman"/>
          <w:sz w:val="28"/>
          <w:szCs w:val="28"/>
        </w:rPr>
        <w:t>за 2020 год</w:t>
      </w:r>
      <w:bookmarkStart w:id="0" w:name="_GoBack"/>
      <w:bookmarkEnd w:id="0"/>
      <w:r w:rsidR="00F03F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4D9D" w:rsidRDefault="00514D9D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Приложение: на 2 л. в 1 экз.</w:t>
      </w: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F03F06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№ 12</w:t>
      </w:r>
    </w:p>
    <w:p w:rsidR="00F03F06" w:rsidRDefault="00F03F06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И.И.Вирченко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Павловской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С.С.Приходько </w:t>
      </w: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F03F06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557BA9" w:rsidSect="00514D9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F03F06" w:rsidRDefault="00F03F06" w:rsidP="00F03F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Приложение № 1 </w:t>
      </w:r>
    </w:p>
    <w:p w:rsidR="00F03F06" w:rsidRDefault="00F03F06" w:rsidP="00F03F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к письму МБОУ СОШ № 12</w:t>
      </w:r>
    </w:p>
    <w:p w:rsidR="00F03F06" w:rsidRDefault="00F03F06" w:rsidP="00F03F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от 09.02.2021 г. № 78</w:t>
      </w:r>
    </w:p>
    <w:p w:rsidR="00F03F06" w:rsidRDefault="00F03F06" w:rsidP="00F03F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ED0001">
        <w:rPr>
          <w:rFonts w:ascii="Times New Roman" w:eastAsia="Calibri" w:hAnsi="Times New Roman" w:cs="Times New Roman"/>
          <w:sz w:val="28"/>
          <w:szCs w:val="28"/>
        </w:rPr>
        <w:t>СОШ №12</w:t>
      </w:r>
      <w:r w:rsidR="000F2164">
        <w:rPr>
          <w:rFonts w:ascii="Times New Roman" w:eastAsia="Calibri" w:hAnsi="Times New Roman" w:cs="Times New Roman"/>
          <w:sz w:val="28"/>
          <w:szCs w:val="28"/>
        </w:rPr>
        <w:t xml:space="preserve"> им.</w:t>
      </w:r>
      <w:r w:rsidR="00C51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F2164">
        <w:rPr>
          <w:rFonts w:ascii="Times New Roman" w:eastAsia="Calibri" w:hAnsi="Times New Roman" w:cs="Times New Roman"/>
          <w:sz w:val="28"/>
          <w:szCs w:val="28"/>
        </w:rPr>
        <w:t>И.И.Вирченко</w:t>
      </w:r>
      <w:proofErr w:type="spellEnd"/>
      <w:r w:rsidR="000F2164">
        <w:rPr>
          <w:rFonts w:ascii="Times New Roman" w:eastAsia="Calibri" w:hAnsi="Times New Roman" w:cs="Times New Roman"/>
          <w:sz w:val="28"/>
          <w:szCs w:val="28"/>
        </w:rPr>
        <w:t xml:space="preserve"> ст</w:t>
      </w:r>
      <w:proofErr w:type="gramStart"/>
      <w:r w:rsidR="000F2164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0F2164">
        <w:rPr>
          <w:rFonts w:ascii="Times New Roman" w:eastAsia="Calibri" w:hAnsi="Times New Roman" w:cs="Times New Roman"/>
          <w:sz w:val="28"/>
          <w:szCs w:val="28"/>
        </w:rPr>
        <w:t>авловской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1965"/>
        <w:gridCol w:w="2283"/>
        <w:gridCol w:w="2410"/>
        <w:gridCol w:w="2693"/>
        <w:gridCol w:w="3118"/>
        <w:gridCol w:w="2552"/>
      </w:tblGrid>
      <w:tr w:rsidR="00145ED6" w:rsidRPr="00533B19" w:rsidTr="00F92ABC">
        <w:trPr>
          <w:trHeight w:val="610"/>
        </w:trPr>
        <w:tc>
          <w:tcPr>
            <w:tcW w:w="1965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45ED6" w:rsidRPr="00533B19" w:rsidTr="00F92ABC">
        <w:tc>
          <w:tcPr>
            <w:tcW w:w="1965" w:type="dxa"/>
            <w:shd w:val="clear" w:color="000000" w:fill="FFFFFF"/>
          </w:tcPr>
          <w:p w:rsidR="00145ED6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2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D304C" w:rsidRPr="00C2626E">
              <w:rPr>
                <w:rFonts w:ascii="Times New Roman" w:hAnsi="Times New Roman" w:cs="Times New Roman"/>
                <w:sz w:val="24"/>
                <w:szCs w:val="24"/>
              </w:rPr>
              <w:t>роблем</w:t>
            </w:r>
            <w:r w:rsidRPr="00C2626E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="00FC2ED9" w:rsidRPr="00C2626E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«Техн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логия провед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 адаптивн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 современн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  урока в у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ловиях  вн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="00FC2ED9" w:rsidRPr="00C26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дрения ФГОС»</w:t>
            </w:r>
          </w:p>
        </w:tc>
        <w:tc>
          <w:tcPr>
            <w:tcW w:w="2283" w:type="dxa"/>
            <w:shd w:val="clear" w:color="000000" w:fill="FFFFFF"/>
          </w:tcPr>
          <w:p w:rsidR="00FC2ED9" w:rsidRPr="00C2626E" w:rsidRDefault="00DD0A75" w:rsidP="00FC2ED9">
            <w:pPr>
              <w:rPr>
                <w:rFonts w:ascii="Times New Roman" w:hAnsi="Times New Roman" w:cs="Times New Roman"/>
              </w:rPr>
            </w:pPr>
            <w:r w:rsidRPr="00C2626E">
              <w:rPr>
                <w:rFonts w:ascii="Times New Roman" w:hAnsi="Times New Roman" w:cs="Times New Roman"/>
              </w:rPr>
              <w:t xml:space="preserve"> </w:t>
            </w:r>
            <w:r w:rsidR="002B206D" w:rsidRPr="00C2626E">
              <w:rPr>
                <w:rFonts w:ascii="Times New Roman" w:eastAsia="Calibri" w:hAnsi="Times New Roman" w:cs="Times New Roman"/>
              </w:rPr>
              <w:t>1.Осмысление мет</w:t>
            </w:r>
            <w:r w:rsidR="002B206D" w:rsidRPr="00C2626E">
              <w:rPr>
                <w:rFonts w:ascii="Times New Roman" w:eastAsia="Calibri" w:hAnsi="Times New Roman" w:cs="Times New Roman"/>
              </w:rPr>
              <w:t>о</w:t>
            </w:r>
            <w:r w:rsidR="002B206D" w:rsidRPr="00C2626E">
              <w:rPr>
                <w:rFonts w:ascii="Times New Roman" w:eastAsia="Calibri" w:hAnsi="Times New Roman" w:cs="Times New Roman"/>
              </w:rPr>
              <w:t>дологии проектир</w:t>
            </w:r>
            <w:r w:rsidR="002B206D" w:rsidRPr="00C2626E">
              <w:rPr>
                <w:rFonts w:ascii="Times New Roman" w:eastAsia="Calibri" w:hAnsi="Times New Roman" w:cs="Times New Roman"/>
              </w:rPr>
              <w:t>о</w:t>
            </w:r>
            <w:r w:rsidR="002B206D" w:rsidRPr="00C2626E">
              <w:rPr>
                <w:rFonts w:ascii="Times New Roman" w:eastAsia="Calibri" w:hAnsi="Times New Roman" w:cs="Times New Roman"/>
              </w:rPr>
              <w:t>вания прогнозиров</w:t>
            </w:r>
            <w:r w:rsidR="002B206D" w:rsidRPr="00C2626E">
              <w:rPr>
                <w:rFonts w:ascii="Times New Roman" w:eastAsia="Calibri" w:hAnsi="Times New Roman" w:cs="Times New Roman"/>
              </w:rPr>
              <w:t>а</w:t>
            </w:r>
            <w:r w:rsidR="005D304C" w:rsidRPr="00C2626E">
              <w:rPr>
                <w:rFonts w:ascii="Times New Roman" w:eastAsia="Calibri" w:hAnsi="Times New Roman" w:cs="Times New Roman"/>
              </w:rPr>
              <w:t>ния развития УУД на уровни</w:t>
            </w:r>
            <w:r w:rsidR="002B206D" w:rsidRPr="00C2626E">
              <w:rPr>
                <w:rFonts w:ascii="Times New Roman" w:eastAsia="Calibri" w:hAnsi="Times New Roman" w:cs="Times New Roman"/>
              </w:rPr>
              <w:t xml:space="preserve"> основного общего образования</w:t>
            </w:r>
          </w:p>
          <w:p w:rsidR="00B46549" w:rsidRPr="00C2626E" w:rsidRDefault="002B206D" w:rsidP="00B46549">
            <w:pPr>
              <w:rPr>
                <w:rFonts w:ascii="Times New Roman" w:hAnsi="Times New Roman" w:cs="Times New Roman"/>
              </w:rPr>
            </w:pPr>
            <w:r w:rsidRPr="00C2626E">
              <w:rPr>
                <w:rFonts w:ascii="Times New Roman" w:eastAsia="Calibri" w:hAnsi="Times New Roman" w:cs="Times New Roman"/>
              </w:rPr>
              <w:t>2.Современные обр</w:t>
            </w:r>
            <w:r w:rsidRPr="00C2626E">
              <w:rPr>
                <w:rFonts w:ascii="Times New Roman" w:eastAsia="Calibri" w:hAnsi="Times New Roman" w:cs="Times New Roman"/>
              </w:rPr>
              <w:t>а</w:t>
            </w:r>
            <w:r w:rsidRPr="00C2626E">
              <w:rPr>
                <w:rFonts w:ascii="Times New Roman" w:eastAsia="Calibri" w:hAnsi="Times New Roman" w:cs="Times New Roman"/>
              </w:rPr>
              <w:t>зовательные технол</w:t>
            </w:r>
            <w:r w:rsidRPr="00C2626E">
              <w:rPr>
                <w:rFonts w:ascii="Times New Roman" w:eastAsia="Calibri" w:hAnsi="Times New Roman" w:cs="Times New Roman"/>
              </w:rPr>
              <w:t>о</w:t>
            </w:r>
            <w:r w:rsidRPr="00C2626E">
              <w:rPr>
                <w:rFonts w:ascii="Times New Roman" w:eastAsia="Calibri" w:hAnsi="Times New Roman" w:cs="Times New Roman"/>
              </w:rPr>
              <w:t xml:space="preserve">гии « Перевёрнутый класс». « </w:t>
            </w:r>
            <w:proofErr w:type="spellStart"/>
            <w:r w:rsidRPr="00C2626E">
              <w:rPr>
                <w:rFonts w:ascii="Times New Roman" w:eastAsia="Calibri" w:hAnsi="Times New Roman" w:cs="Times New Roman"/>
              </w:rPr>
              <w:t>Печа-куча</w:t>
            </w:r>
            <w:proofErr w:type="spellEnd"/>
            <w:r w:rsidRPr="00C2626E">
              <w:rPr>
                <w:rFonts w:ascii="Times New Roman" w:eastAsia="Calibri" w:hAnsi="Times New Roman" w:cs="Times New Roman"/>
              </w:rPr>
              <w:t>»</w:t>
            </w:r>
            <w:r w:rsidR="00C2626E">
              <w:rPr>
                <w:rFonts w:ascii="Times New Roman" w:eastAsia="Calibri" w:hAnsi="Times New Roman" w:cs="Times New Roman"/>
              </w:rPr>
              <w:t xml:space="preserve"> </w:t>
            </w:r>
            <w:r w:rsidRPr="00C2626E">
              <w:rPr>
                <w:rFonts w:ascii="Times New Roman" w:eastAsia="Calibri" w:hAnsi="Times New Roman" w:cs="Times New Roman"/>
              </w:rPr>
              <w:t>для классно-урочной формы обучения как средство повышения качества образов</w:t>
            </w:r>
            <w:r w:rsidRPr="00C2626E">
              <w:rPr>
                <w:rFonts w:ascii="Times New Roman" w:eastAsia="Calibri" w:hAnsi="Times New Roman" w:cs="Times New Roman"/>
              </w:rPr>
              <w:t>а</w:t>
            </w:r>
            <w:r w:rsidRPr="00C2626E">
              <w:rPr>
                <w:rFonts w:ascii="Times New Roman" w:eastAsia="Calibri" w:hAnsi="Times New Roman" w:cs="Times New Roman"/>
              </w:rPr>
              <w:t>ния.</w:t>
            </w:r>
            <w:r w:rsidR="00B46549" w:rsidRPr="00C2626E">
              <w:rPr>
                <w:rFonts w:ascii="Times New Roman" w:hAnsi="Times New Roman" w:cs="Times New Roman"/>
              </w:rPr>
              <w:t xml:space="preserve"> </w:t>
            </w:r>
          </w:p>
          <w:p w:rsidR="00B46549" w:rsidRPr="00C2626E" w:rsidRDefault="00B46549" w:rsidP="00B46549">
            <w:pPr>
              <w:rPr>
                <w:rFonts w:ascii="Times New Roman" w:hAnsi="Times New Roman" w:cs="Times New Roman"/>
              </w:rPr>
            </w:pPr>
          </w:p>
          <w:p w:rsidR="003D38FA" w:rsidRPr="00C2626E" w:rsidRDefault="00B46549" w:rsidP="00B46549">
            <w:pPr>
              <w:rPr>
                <w:rFonts w:ascii="Times New Roman" w:hAnsi="Times New Roman" w:cs="Times New Roman"/>
              </w:rPr>
            </w:pPr>
            <w:r w:rsidRPr="00C2626E">
              <w:rPr>
                <w:rFonts w:ascii="Times New Roman" w:hAnsi="Times New Roman" w:cs="Times New Roman"/>
              </w:rPr>
              <w:t xml:space="preserve"> </w:t>
            </w:r>
            <w:r w:rsidR="00C2626E">
              <w:rPr>
                <w:rFonts w:ascii="Times New Roman" w:hAnsi="Times New Roman" w:cs="Times New Roman"/>
              </w:rPr>
              <w:t>3.</w:t>
            </w:r>
            <w:r w:rsidRPr="00C2626E">
              <w:rPr>
                <w:rFonts w:ascii="Times New Roman" w:hAnsi="Times New Roman" w:cs="Times New Roman"/>
              </w:rPr>
              <w:t>Проектирование современного урока</w:t>
            </w:r>
            <w:r w:rsidR="00ED0001" w:rsidRPr="00C2626E">
              <w:rPr>
                <w:rFonts w:ascii="Times New Roman" w:hAnsi="Times New Roman" w:cs="Times New Roman"/>
              </w:rPr>
              <w:t xml:space="preserve"> </w:t>
            </w:r>
            <w:r w:rsidRPr="00C2626E">
              <w:rPr>
                <w:rFonts w:ascii="Times New Roman" w:hAnsi="Times New Roman" w:cs="Times New Roman"/>
              </w:rPr>
              <w:t xml:space="preserve"> в контексте новых образовательных стандартов</w:t>
            </w:r>
            <w:r w:rsidR="00C2626E" w:rsidRPr="00C2626E">
              <w:rPr>
                <w:rFonts w:ascii="Times New Roman" w:hAnsi="Times New Roman" w:cs="Times New Roman"/>
              </w:rPr>
              <w:t>. Новые подходы  к оценив</w:t>
            </w:r>
            <w:r w:rsidR="00C2626E" w:rsidRPr="00C2626E">
              <w:rPr>
                <w:rFonts w:ascii="Times New Roman" w:hAnsi="Times New Roman" w:cs="Times New Roman"/>
              </w:rPr>
              <w:t>а</w:t>
            </w:r>
            <w:r w:rsidR="00C2626E" w:rsidRPr="00C2626E">
              <w:rPr>
                <w:rFonts w:ascii="Times New Roman" w:hAnsi="Times New Roman" w:cs="Times New Roman"/>
              </w:rPr>
              <w:lastRenderedPageBreak/>
              <w:t>нию образовательных стандартов.</w:t>
            </w:r>
          </w:p>
          <w:p w:rsidR="002B206D" w:rsidRPr="00C2626E" w:rsidRDefault="002B206D" w:rsidP="00FC2ED9">
            <w:pPr>
              <w:rPr>
                <w:rFonts w:ascii="Times New Roman" w:hAnsi="Times New Roman" w:cs="Times New Roman"/>
              </w:rPr>
            </w:pPr>
          </w:p>
          <w:p w:rsidR="00145ED6" w:rsidRPr="00C2626E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145ED6" w:rsidRDefault="000F216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18.12.20</w:t>
            </w:r>
          </w:p>
          <w:p w:rsidR="000F2164" w:rsidRDefault="000F216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22.01.21</w:t>
            </w: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29.01.21</w:t>
            </w: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05.02.21</w:t>
            </w: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12.02.21</w:t>
            </w: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164" w:rsidRPr="00C2626E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23.03.21</w:t>
            </w:r>
          </w:p>
        </w:tc>
        <w:tc>
          <w:tcPr>
            <w:tcW w:w="2693" w:type="dxa"/>
            <w:shd w:val="clear" w:color="000000" w:fill="FFFFFF"/>
          </w:tcPr>
          <w:p w:rsidR="005D304C" w:rsidRPr="00C2626E" w:rsidRDefault="005D304C" w:rsidP="005D30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Научно-практический семинар</w:t>
            </w:r>
          </w:p>
          <w:p w:rsidR="00145ED6" w:rsidRPr="00C2626E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Интервизорские</w:t>
            </w:r>
            <w:proofErr w:type="spellEnd"/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</w:t>
            </w: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пы</w:t>
            </w: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304C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304C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304C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304C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304C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304C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304C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26E" w:rsidRPr="00C2626E" w:rsidRDefault="00C2626E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26E" w:rsidRPr="00C2626E" w:rsidRDefault="00C2626E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26E" w:rsidRPr="00C2626E" w:rsidRDefault="00C2626E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26E" w:rsidRPr="00C2626E" w:rsidRDefault="00C2626E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26E" w:rsidRPr="00C2626E" w:rsidRDefault="00C2626E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000000" w:fill="FFFFFF"/>
          </w:tcPr>
          <w:p w:rsidR="00145ED6" w:rsidRPr="00C2626E" w:rsidRDefault="005D304C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Заместитель директора по УР, МР. Учителя русского языка и литературы, н</w:t>
            </w: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чальных классов, истории, иностранного языка, физ</w:t>
            </w: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ческой культуры</w:t>
            </w:r>
          </w:p>
        </w:tc>
        <w:tc>
          <w:tcPr>
            <w:tcW w:w="2552" w:type="dxa"/>
            <w:shd w:val="clear" w:color="000000" w:fill="FFFFFF"/>
          </w:tcPr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Чуприна</w:t>
            </w:r>
            <w:r w:rsidR="005D304C"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Э.А.</w:t>
            </w: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Безух В.Д.</w:t>
            </w:r>
          </w:p>
          <w:p w:rsidR="005D304C" w:rsidRPr="00C2626E" w:rsidRDefault="005D304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Гненик</w:t>
            </w:r>
            <w:proofErr w:type="spellEnd"/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26E">
              <w:rPr>
                <w:rFonts w:ascii="Times New Roman" w:eastAsia="Calibri" w:hAnsi="Times New Roman" w:cs="Times New Roman"/>
                <w:sz w:val="24"/>
                <w:szCs w:val="24"/>
              </w:rPr>
              <w:t>Сикорская Н.П.</w:t>
            </w:r>
          </w:p>
          <w:p w:rsidR="00ED0001" w:rsidRPr="00C2626E" w:rsidRDefault="00ED000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164" w:rsidRPr="00533B19" w:rsidTr="00F92ABC">
        <w:tc>
          <w:tcPr>
            <w:tcW w:w="1965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Основные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пекты профе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сиональной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 пед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гога в условиях создания сист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 педагогич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ского наставн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чества (в рамках краевой иннов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ционной пл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щадки)</w:t>
            </w:r>
          </w:p>
        </w:tc>
        <w:tc>
          <w:tcPr>
            <w:tcW w:w="2283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1.Формирование функциональной грамотности в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разовательном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странстве</w:t>
            </w:r>
          </w:p>
        </w:tc>
        <w:tc>
          <w:tcPr>
            <w:tcW w:w="2410" w:type="dxa"/>
            <w:shd w:val="clear" w:color="000000" w:fill="FFFFFF"/>
          </w:tcPr>
          <w:p w:rsidR="000F2164" w:rsidRPr="000567E4" w:rsidRDefault="000F2164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18.12.20</w:t>
            </w:r>
          </w:p>
        </w:tc>
        <w:tc>
          <w:tcPr>
            <w:tcW w:w="2693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стол.</w:t>
            </w:r>
          </w:p>
        </w:tc>
        <w:tc>
          <w:tcPr>
            <w:tcW w:w="3118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биологии, матем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тики, физики, информат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ки, технологии, начальных классов, физической кул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2552" w:type="dxa"/>
            <w:shd w:val="clear" w:color="000000" w:fill="FFFFFF"/>
          </w:tcPr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Рычагова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Кваша О.А.</w:t>
            </w:r>
          </w:p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Романова С.С.</w:t>
            </w:r>
          </w:p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Сакун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F2164" w:rsidRPr="00533B19" w:rsidTr="00F92ABC">
        <w:tc>
          <w:tcPr>
            <w:tcW w:w="1965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2.Использование современных пед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гогических техн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логий: «Переверн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тый класс»,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Печа-куча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в урочной и внеурочной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 как сре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ство повышения качества знаний.</w:t>
            </w:r>
          </w:p>
        </w:tc>
        <w:tc>
          <w:tcPr>
            <w:tcW w:w="2410" w:type="dxa"/>
            <w:shd w:val="clear" w:color="000000" w:fill="FFFFFF"/>
          </w:tcPr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22.01.21</w:t>
            </w:r>
          </w:p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29.01.21</w:t>
            </w:r>
          </w:p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05.02.21</w:t>
            </w:r>
          </w:p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12.02.21</w:t>
            </w:r>
          </w:p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</w:tcPr>
          <w:p w:rsidR="000F2164" w:rsidRPr="000567E4" w:rsidRDefault="000F2164" w:rsidP="00541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Интервиз</w:t>
            </w:r>
            <w:r w:rsidR="00541EE1">
              <w:rPr>
                <w:rFonts w:ascii="Times New Roman" w:eastAsia="Calibri" w:hAnsi="Times New Roman" w:cs="Times New Roman"/>
                <w:sz w:val="24"/>
                <w:szCs w:val="24"/>
              </w:rPr>
              <w:t>орские</w:t>
            </w:r>
            <w:proofErr w:type="spellEnd"/>
            <w:r w:rsidR="00541E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пы</w:t>
            </w:r>
          </w:p>
        </w:tc>
        <w:tc>
          <w:tcPr>
            <w:tcW w:w="3118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биологии, матем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тики, физики, информат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ки, технологии, начальных классов, физической кул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2552" w:type="dxa"/>
            <w:shd w:val="clear" w:color="000000" w:fill="FFFFFF"/>
          </w:tcPr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Рычагова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Кваша О.А.</w:t>
            </w:r>
          </w:p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Есипова Т.В.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3F06" w:rsidRDefault="00F03F06" w:rsidP="00F03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№ 12</w:t>
      </w:r>
    </w:p>
    <w:p w:rsidR="00F03F06" w:rsidRDefault="00F03F06" w:rsidP="00F03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И.И.Вирченко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Павловской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С.С.Приходько </w:t>
      </w:r>
    </w:p>
    <w:p w:rsidR="00F03F06" w:rsidRDefault="00F03F06" w:rsidP="00F03F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Приложение № 1 </w:t>
      </w:r>
    </w:p>
    <w:p w:rsidR="00F03F06" w:rsidRDefault="00F03F06" w:rsidP="00F03F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к письму МБОУ СОШ № 12</w:t>
      </w:r>
    </w:p>
    <w:p w:rsidR="00F03F06" w:rsidRDefault="00F03F06" w:rsidP="00F03F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от 09.02.2021 г. № 78</w:t>
      </w:r>
    </w:p>
    <w:p w:rsidR="00F03F06" w:rsidRDefault="00F03F06" w:rsidP="00F03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3F06" w:rsidRDefault="00F03F06" w:rsidP="00F03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626E" w:rsidRDefault="00C2626E" w:rsidP="000F21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B19">
        <w:rPr>
          <w:rFonts w:ascii="Times New Roman" w:eastAsia="Calibri" w:hAnsi="Times New Roman" w:cs="Times New Roman"/>
          <w:sz w:val="28"/>
          <w:szCs w:val="28"/>
        </w:rPr>
        <w:t>Инфо</w:t>
      </w:r>
      <w:r>
        <w:rPr>
          <w:rFonts w:ascii="Times New Roman" w:eastAsia="Calibri" w:hAnsi="Times New Roman" w:cs="Times New Roman"/>
          <w:sz w:val="28"/>
          <w:szCs w:val="28"/>
        </w:rPr>
        <w:t>рмация о деятельности ШМО в 2020</w:t>
      </w:r>
      <w:r w:rsidR="000F2164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ED0001">
        <w:rPr>
          <w:rFonts w:ascii="Times New Roman" w:eastAsia="Calibri" w:hAnsi="Times New Roman" w:cs="Times New Roman"/>
          <w:sz w:val="28"/>
          <w:szCs w:val="28"/>
        </w:rPr>
        <w:t>СОШ №12</w:t>
      </w:r>
      <w:r w:rsidR="000F2164" w:rsidRPr="000F21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2164">
        <w:rPr>
          <w:rFonts w:ascii="Times New Roman" w:eastAsia="Calibri" w:hAnsi="Times New Roman" w:cs="Times New Roman"/>
          <w:sz w:val="28"/>
          <w:szCs w:val="28"/>
        </w:rPr>
        <w:t>им.</w:t>
      </w:r>
      <w:r w:rsidR="00C51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F2164">
        <w:rPr>
          <w:rFonts w:ascii="Times New Roman" w:eastAsia="Calibri" w:hAnsi="Times New Roman" w:cs="Times New Roman"/>
          <w:sz w:val="28"/>
          <w:szCs w:val="28"/>
        </w:rPr>
        <w:t>И.И.Вирченко</w:t>
      </w:r>
      <w:proofErr w:type="spellEnd"/>
      <w:r w:rsidR="000F2164">
        <w:rPr>
          <w:rFonts w:ascii="Times New Roman" w:eastAsia="Calibri" w:hAnsi="Times New Roman" w:cs="Times New Roman"/>
          <w:sz w:val="28"/>
          <w:szCs w:val="28"/>
        </w:rPr>
        <w:t xml:space="preserve"> ст</w:t>
      </w:r>
      <w:proofErr w:type="gramStart"/>
      <w:r w:rsidR="000F2164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0F2164">
        <w:rPr>
          <w:rFonts w:ascii="Times New Roman" w:eastAsia="Calibri" w:hAnsi="Times New Roman" w:cs="Times New Roman"/>
          <w:sz w:val="28"/>
          <w:szCs w:val="28"/>
        </w:rPr>
        <w:t>авловской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1965"/>
        <w:gridCol w:w="2283"/>
        <w:gridCol w:w="2410"/>
        <w:gridCol w:w="2693"/>
        <w:gridCol w:w="1843"/>
        <w:gridCol w:w="1984"/>
        <w:gridCol w:w="1843"/>
      </w:tblGrid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планированных семинаров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веденных мер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приятий (сем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B91D23" w:rsidRDefault="00ED000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D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1D23" w:rsidRPr="00B91D23">
              <w:rPr>
                <w:rFonts w:ascii="Times New Roman" w:hAnsi="Times New Roman" w:cs="Times New Roman"/>
                <w:sz w:val="24"/>
                <w:szCs w:val="24"/>
              </w:rPr>
              <w:t>роблем</w:t>
            </w:r>
            <w:r w:rsidRPr="00B91D23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="00FC2ED9" w:rsidRPr="00B91D23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«Техн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логия провед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 адаптивн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 современн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  урока в у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ловиях  вн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="00FC2ED9" w:rsidRPr="00B91D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дрения ФГОС»</w:t>
            </w:r>
          </w:p>
        </w:tc>
        <w:tc>
          <w:tcPr>
            <w:tcW w:w="2283" w:type="dxa"/>
            <w:shd w:val="clear" w:color="000000" w:fill="FFFFFF"/>
          </w:tcPr>
          <w:p w:rsidR="00145ED6" w:rsidRPr="00B91D23" w:rsidRDefault="00FC2ED9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D0001"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000000" w:fill="FFFFFF"/>
          </w:tcPr>
          <w:p w:rsidR="00C2626E" w:rsidRPr="00B91D23" w:rsidRDefault="00FC2ED9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>Гненик</w:t>
            </w:r>
            <w:proofErr w:type="spellEnd"/>
            <w:r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  <w:p w:rsidR="00145ED6" w:rsidRPr="00B91D23" w:rsidRDefault="00FC2ED9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>8-909-460-21-30</w:t>
            </w:r>
          </w:p>
        </w:tc>
        <w:tc>
          <w:tcPr>
            <w:tcW w:w="2693" w:type="dxa"/>
            <w:shd w:val="clear" w:color="000000" w:fill="FFFFFF"/>
          </w:tcPr>
          <w:p w:rsidR="00ED0001" w:rsidRPr="00B91D23" w:rsidRDefault="00E225C8" w:rsidP="00FC2ED9">
            <w:pPr>
              <w:rPr>
                <w:rFonts w:ascii="Times New Roman" w:hAnsi="Times New Roman" w:cs="Times New Roman"/>
              </w:rPr>
            </w:pPr>
            <w:r w:rsidRPr="00B91D23">
              <w:rPr>
                <w:rFonts w:ascii="Times New Roman" w:hAnsi="Times New Roman" w:cs="Times New Roman"/>
              </w:rPr>
              <w:t>Методика</w:t>
            </w:r>
            <w:r w:rsidR="00FC2ED9" w:rsidRPr="00B91D23">
              <w:rPr>
                <w:rFonts w:ascii="Times New Roman" w:hAnsi="Times New Roman" w:cs="Times New Roman"/>
              </w:rPr>
              <w:t xml:space="preserve">  повышения   качества образования на основе инновационных технологий в образов</w:t>
            </w:r>
            <w:r w:rsidR="00FC2ED9" w:rsidRPr="00B91D23">
              <w:rPr>
                <w:rFonts w:ascii="Times New Roman" w:hAnsi="Times New Roman" w:cs="Times New Roman"/>
              </w:rPr>
              <w:t>а</w:t>
            </w:r>
            <w:r w:rsidR="00FC2ED9" w:rsidRPr="00B91D23">
              <w:rPr>
                <w:rFonts w:ascii="Times New Roman" w:hAnsi="Times New Roman" w:cs="Times New Roman"/>
              </w:rPr>
              <w:t>тельном процессе в усл</w:t>
            </w:r>
            <w:r w:rsidR="00FC2ED9" w:rsidRPr="00B91D23">
              <w:rPr>
                <w:rFonts w:ascii="Times New Roman" w:hAnsi="Times New Roman" w:cs="Times New Roman"/>
              </w:rPr>
              <w:t>о</w:t>
            </w:r>
            <w:r w:rsidR="00ED0001" w:rsidRPr="00B91D23">
              <w:rPr>
                <w:rFonts w:ascii="Times New Roman" w:hAnsi="Times New Roman" w:cs="Times New Roman"/>
              </w:rPr>
              <w:t xml:space="preserve">виях реализации ФГОС </w:t>
            </w:r>
          </w:p>
          <w:p w:rsidR="00FC2ED9" w:rsidRPr="00B91D23" w:rsidRDefault="00FC2ED9" w:rsidP="00FC2ED9">
            <w:pPr>
              <w:rPr>
                <w:rFonts w:ascii="Times New Roman" w:hAnsi="Times New Roman" w:cs="Times New Roman"/>
              </w:rPr>
            </w:pPr>
            <w:r w:rsidRPr="00B91D23">
              <w:rPr>
                <w:rFonts w:ascii="Times New Roman" w:hAnsi="Times New Roman" w:cs="Times New Roman"/>
              </w:rPr>
              <w:t>4 года</w:t>
            </w:r>
          </w:p>
          <w:p w:rsidR="00145ED6" w:rsidRPr="00B91D23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</w:tcPr>
          <w:p w:rsidR="00145ED6" w:rsidRPr="00B91D23" w:rsidRDefault="00C2626E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000000" w:fill="FFFFFF"/>
          </w:tcPr>
          <w:p w:rsidR="00145ED6" w:rsidRPr="00B91D23" w:rsidRDefault="00C2626E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ED0001"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семинара, </w:t>
            </w:r>
          </w:p>
          <w:p w:rsidR="00ED0001" w:rsidRPr="00B91D23" w:rsidRDefault="00ED000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>12 открытых уроков</w:t>
            </w:r>
          </w:p>
        </w:tc>
        <w:tc>
          <w:tcPr>
            <w:tcW w:w="1843" w:type="dxa"/>
            <w:shd w:val="clear" w:color="000000" w:fill="FFFFFF"/>
          </w:tcPr>
          <w:p w:rsidR="00145ED6" w:rsidRPr="00B91D23" w:rsidRDefault="00ED000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D2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0F2164" w:rsidRPr="00533B19" w:rsidTr="00DA0854">
        <w:tc>
          <w:tcPr>
            <w:tcW w:w="1965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Проблемная группа «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ные аспекты професси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нальной де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тельности п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дагога в усл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виях создания системы пед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гогического н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0F21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ставничества (в рамках краевой инновационной площадки)»</w:t>
            </w:r>
          </w:p>
        </w:tc>
        <w:tc>
          <w:tcPr>
            <w:tcW w:w="2283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000000" w:fill="FFFFFF"/>
          </w:tcPr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Рычагова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Н.В.,</w:t>
            </w:r>
          </w:p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8-960-485-08-63</w:t>
            </w:r>
          </w:p>
        </w:tc>
        <w:tc>
          <w:tcPr>
            <w:tcW w:w="2693" w:type="dxa"/>
            <w:shd w:val="clear" w:color="000000" w:fill="FFFFFF"/>
          </w:tcPr>
          <w:p w:rsidR="000F2164" w:rsidRDefault="00ED343F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«Совершенствование профессиональных компетенций педагога в условиях внедрения ФГОС НОО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ООО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D343F" w:rsidRPr="000567E4" w:rsidRDefault="00ED343F" w:rsidP="000F21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года </w:t>
            </w:r>
          </w:p>
        </w:tc>
        <w:tc>
          <w:tcPr>
            <w:tcW w:w="1843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000000" w:fill="FFFFFF"/>
          </w:tcPr>
          <w:p w:rsidR="000F216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семинара,</w:t>
            </w:r>
          </w:p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открытых уроков</w:t>
            </w:r>
          </w:p>
        </w:tc>
        <w:tc>
          <w:tcPr>
            <w:tcW w:w="1843" w:type="dxa"/>
            <w:shd w:val="clear" w:color="000000" w:fill="FFFFFF"/>
          </w:tcPr>
          <w:p w:rsidR="000F2164" w:rsidRPr="000567E4" w:rsidRDefault="000F2164" w:rsidP="001C6B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03F06" w:rsidRDefault="00F03F06" w:rsidP="00F03F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№ 12</w:t>
      </w:r>
    </w:p>
    <w:p w:rsidR="00533B19" w:rsidRPr="00533B19" w:rsidRDefault="00F03F06" w:rsidP="00F03F06">
      <w:pPr>
        <w:pStyle w:val="a3"/>
        <w:jc w:val="both"/>
        <w:sectPr w:rsidR="00533B19" w:rsidRPr="00533B19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И.И.Вирченко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Павловской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С.С.Приходько </w:t>
      </w: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Pr="00514D9D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75A44"/>
    <w:rsid w:val="00031A2C"/>
    <w:rsid w:val="00056F79"/>
    <w:rsid w:val="000F2164"/>
    <w:rsid w:val="001263DE"/>
    <w:rsid w:val="00145ED6"/>
    <w:rsid w:val="00236FC2"/>
    <w:rsid w:val="00244D32"/>
    <w:rsid w:val="002B206D"/>
    <w:rsid w:val="00375A44"/>
    <w:rsid w:val="003D38FA"/>
    <w:rsid w:val="004A7ED9"/>
    <w:rsid w:val="004E707C"/>
    <w:rsid w:val="00514D9D"/>
    <w:rsid w:val="00533B19"/>
    <w:rsid w:val="00541EE1"/>
    <w:rsid w:val="00557BA9"/>
    <w:rsid w:val="005A3C68"/>
    <w:rsid w:val="005D304C"/>
    <w:rsid w:val="00623078"/>
    <w:rsid w:val="00652FD7"/>
    <w:rsid w:val="00AF1EB9"/>
    <w:rsid w:val="00B46549"/>
    <w:rsid w:val="00B91D23"/>
    <w:rsid w:val="00C13B13"/>
    <w:rsid w:val="00C2626E"/>
    <w:rsid w:val="00C45A58"/>
    <w:rsid w:val="00C510F7"/>
    <w:rsid w:val="00CD7F05"/>
    <w:rsid w:val="00DD0A75"/>
    <w:rsid w:val="00E225C8"/>
    <w:rsid w:val="00E61EF4"/>
    <w:rsid w:val="00EC7225"/>
    <w:rsid w:val="00ED0001"/>
    <w:rsid w:val="00ED343F"/>
    <w:rsid w:val="00F03F06"/>
    <w:rsid w:val="00F573A6"/>
    <w:rsid w:val="00FC2ED9"/>
    <w:rsid w:val="00FD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15A55-7DEC-457E-B337-20DE5F48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26</cp:revision>
  <cp:lastPrinted>2021-02-10T04:26:00Z</cp:lastPrinted>
  <dcterms:created xsi:type="dcterms:W3CDTF">2021-02-01T11:15:00Z</dcterms:created>
  <dcterms:modified xsi:type="dcterms:W3CDTF">2021-02-10T04:26:00Z</dcterms:modified>
</cp:coreProperties>
</file>